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622"/>
        <w:gridCol w:w="4620"/>
      </w:tblGrid>
      <w:tr w:rsidR="0068053C" w:rsidRPr="0068053C" w:rsidTr="00982480">
        <w:tc>
          <w:tcPr>
            <w:tcW w:w="9242" w:type="dxa"/>
            <w:gridSpan w:val="2"/>
            <w:vAlign w:val="center"/>
          </w:tcPr>
          <w:p w:rsidR="0068053C" w:rsidRPr="006D4ABA" w:rsidRDefault="002A4798" w:rsidP="00982480">
            <w:pPr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6D4AB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پیوست شماره 3</w:t>
            </w:r>
          </w:p>
          <w:p w:rsidR="0068053C" w:rsidRPr="0068053C" w:rsidRDefault="00EC43FD" w:rsidP="00D1014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فراخوان</w:t>
            </w:r>
            <w:r w:rsidR="0068053C" w:rsidRPr="006805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های وارداتی</w:t>
            </w:r>
            <w:r w:rsidR="0068053C" w:rsidRPr="006805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 139</w:t>
            </w:r>
            <w:r w:rsidR="00D1014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bookmarkStart w:id="0" w:name="_GoBack"/>
            <w:bookmarkEnd w:id="0"/>
          </w:p>
        </w:tc>
      </w:tr>
      <w:tr w:rsidR="0068053C" w:rsidRPr="0068053C" w:rsidTr="00982480">
        <w:tc>
          <w:tcPr>
            <w:tcW w:w="4622" w:type="dxa"/>
            <w:vAlign w:val="center"/>
          </w:tcPr>
          <w:p w:rsidR="0068053C" w:rsidRPr="0068053C" w:rsidRDefault="0068053C" w:rsidP="00982480">
            <w:pPr>
              <w:rPr>
                <w:rFonts w:cs="B Nazanin"/>
                <w:b/>
                <w:bCs/>
                <w:rtl/>
              </w:rPr>
            </w:pPr>
            <w:r w:rsidRPr="0068053C">
              <w:rPr>
                <w:rFonts w:cs="B Nazanin" w:hint="cs"/>
                <w:b/>
                <w:bCs/>
                <w:rtl/>
              </w:rPr>
              <w:t>نام کامل شرکت:</w:t>
            </w:r>
          </w:p>
        </w:tc>
        <w:tc>
          <w:tcPr>
            <w:tcW w:w="4620" w:type="dxa"/>
            <w:vAlign w:val="center"/>
          </w:tcPr>
          <w:p w:rsidR="0068053C" w:rsidRPr="0068053C" w:rsidRDefault="0068053C" w:rsidP="00982480">
            <w:pPr>
              <w:rPr>
                <w:rFonts w:cs="B Nazanin"/>
                <w:b/>
                <w:bCs/>
                <w:rtl/>
              </w:rPr>
            </w:pPr>
            <w:r w:rsidRPr="0068053C">
              <w:rPr>
                <w:rFonts w:cs="B Nazanin" w:hint="cs"/>
                <w:b/>
                <w:bCs/>
                <w:rtl/>
              </w:rPr>
              <w:t>تاریخ و شماره نامه شرکت:</w:t>
            </w:r>
          </w:p>
        </w:tc>
      </w:tr>
      <w:tr w:rsidR="0068053C" w:rsidRPr="0068053C" w:rsidTr="00982480">
        <w:tc>
          <w:tcPr>
            <w:tcW w:w="4622" w:type="dxa"/>
            <w:vAlign w:val="center"/>
          </w:tcPr>
          <w:p w:rsidR="0068053C" w:rsidRPr="0068053C" w:rsidRDefault="0068053C" w:rsidP="00982480">
            <w:pPr>
              <w:rPr>
                <w:rFonts w:cs="B Nazanin"/>
                <w:b/>
                <w:bCs/>
                <w:rtl/>
              </w:rPr>
            </w:pPr>
            <w:r w:rsidRPr="0068053C">
              <w:rPr>
                <w:rFonts w:cs="B Nazanin" w:hint="cs"/>
                <w:b/>
                <w:bCs/>
                <w:rtl/>
              </w:rPr>
              <w:t>مستندات موجود در پاکت:</w:t>
            </w:r>
          </w:p>
          <w:p w:rsidR="0068053C" w:rsidRPr="0068053C" w:rsidRDefault="0068053C" w:rsidP="00EC43FD">
            <w:pPr>
              <w:rPr>
                <w:rFonts w:cs="B Nazanin"/>
                <w:b/>
                <w:bCs/>
                <w:rtl/>
              </w:rPr>
            </w:pPr>
            <w:r w:rsidRPr="0068053C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043E9" wp14:editId="689A26A5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50800</wp:posOffset>
                      </wp:positionV>
                      <wp:extent cx="175260" cy="121920"/>
                      <wp:effectExtent l="0" t="0" r="1524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2.85pt;margin-top:4pt;width:13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axoAIAALQFAAAOAAAAZHJzL2Uyb0RvYy54bWysVN9vGyEMfp+0/wHxvl4ua5o16qWKWnWa&#10;VHVV26nPhIMcEmAGJJfsr5/hfqTtqj1MuwcOsP3Z/rB9cbk3muyEDwpsRcuTCSXCcqiV3VT0x9PN&#10;py+UhMhszTRYUdGDCPRy+fHDResWYgoN6Fp4giA2LFpX0SZGtyiKwBthWDgBJywKJXjDIh79pqg9&#10;axHd6GI6mZwVLfjaeeAiBLy97oR0mfGlFDx+lzKISHRFMbaYV5/XdVqL5QVbbDxzjeJ9GOwfojBM&#10;WXQ6Ql2zyMjWqz+gjOIeAsh4wsEUIKXiIueA2ZSTN9k8NsyJnAuSE9xIU/h/sPxud++Jqis6p8Qy&#10;g0/0gKQxu9GCzBM9rQsL1Hp0974/BdymXPfSm/THLMg+U3oYKRX7SDhelvPZ9AyJ5ygqp+X5NFNe&#10;HI2dD/GrAEPSpqIenWci2e42RHSIqoNK8hVAq/pGaZ0PqUrElfZkx/B915syBYwWr7S0JW1Fzz7P&#10;Jhn4lSzX2REh7t9BQDxtETYR0aWed/GgRQpC2wchkUFMdto5eB0V41zYWHaihtWiC3Y2wW8Id7DI&#10;wWfAhCwxzRG7Bxg0O5ABu8u610+mIpf+aNxn/jfj0SJ7BhtHY6Ms+Pcy05hV77nTH0jqqEksraE+&#10;YH156BovOH6j8J1vWYj3zGOnYWng9IjfcZEa8J2g31HSgP/13n3SxwZAKSUtdm5Fw88t84IS/c1i&#10;a5yXp6ep1fPhdDbHkiP+pWT9UmK35gqweEqcU47nbdKPeriVHswzDplV8ooiZjn6riiPfjhcxW6i&#10;4JjiYrXKatjejsVb++h4Ak+spjp+2j8z7/pij9gldzB0OVu8qflON1laWG0jSJUb4shrzzeOhlw4&#10;/RhLs+flOWsdh+3yNwAAAP//AwBQSwMEFAAGAAgAAAAhAGP85abgAAAABwEAAA8AAABkcnMvZG93&#10;bnJldi54bWxMj09PwkAQxe8mfIfNmHiTLUX+pHZL0MR4EBOgGq9Ld2wburO1u0D10zuc4PQyeS/v&#10;/SZd9LYRR+x87UjBaBiBQCqcqalU8JG/3M9B+KDJ6MYRKvhFD4tscJPqxLgTbfC4DaXgEvKJVlCF&#10;0CZS+qJCq/3QtUjsfbvO6sBnV0rT6ROX20bGUTSVVtfEC5Vu8bnCYr89WAVhnf887F00/Xx7Wr/m&#10;qy/ztwnvSt3d9stHEAH7cAnDGZ/RIWOmnTuQ8aJRMJ/MOMnKH53t0XgMYqcgnsUgs1Re82f/AAAA&#10;//8DAFBLAQItABQABgAIAAAAIQC2gziS/gAAAOEBAAATAAAAAAAAAAAAAAAAAAAAAABbQ29udGVu&#10;dF9UeXBlc10ueG1sUEsBAi0AFAAGAAgAAAAhADj9If/WAAAAlAEAAAsAAAAAAAAAAAAAAAAALwEA&#10;AF9yZWxzLy5yZWxzUEsBAi0AFAAGAAgAAAAhABPA9rGgAgAAtAUAAA4AAAAAAAAAAAAAAAAALgIA&#10;AGRycy9lMm9Eb2MueG1sUEsBAi0AFAAGAAgAAAAhAGP85abgAAAABw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="00EC43FD">
              <w:rPr>
                <w:rFonts w:cs="B Nazanin" w:hint="cs"/>
                <w:b/>
                <w:bCs/>
                <w:noProof/>
                <w:rtl/>
              </w:rPr>
              <w:t xml:space="preserve">پرسشنامه </w:t>
            </w:r>
            <w:r w:rsidR="00EC43FD">
              <w:rPr>
                <w:rFonts w:cs="Nazanin" w:hint="cs"/>
                <w:b/>
                <w:bCs/>
                <w:rtl/>
              </w:rPr>
              <w:t xml:space="preserve"> ثبت اطلاعات مخصوص فراخوان</w:t>
            </w:r>
            <w:r w:rsidR="00EC43FD" w:rsidRPr="0068053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620" w:type="dxa"/>
            <w:vAlign w:val="center"/>
          </w:tcPr>
          <w:p w:rsidR="0068053C" w:rsidRPr="0068053C" w:rsidRDefault="0068053C" w:rsidP="00982480">
            <w:pPr>
              <w:rPr>
                <w:rFonts w:cs="B Nazanin"/>
                <w:b/>
                <w:bCs/>
                <w:rtl/>
              </w:rPr>
            </w:pPr>
          </w:p>
          <w:p w:rsidR="0068053C" w:rsidRPr="0068053C" w:rsidRDefault="0068053C" w:rsidP="00982480">
            <w:pPr>
              <w:rPr>
                <w:rFonts w:cs="B Nazanin"/>
                <w:b/>
                <w:bCs/>
                <w:rtl/>
              </w:rPr>
            </w:pPr>
            <w:r w:rsidRPr="0068053C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C98272" wp14:editId="599E4EF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42545</wp:posOffset>
                      </wp:positionV>
                      <wp:extent cx="175260" cy="121920"/>
                      <wp:effectExtent l="0" t="0" r="1524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3.25pt;margin-top:3.35pt;width:13.8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HCnwIAALQ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6oriQ1lm&#10;8IkekTRm11qQs0RP68IctZ7cg+9PAbcp1530Jv0xC7LLlO5HSsUuEo6X5elseoLEcxSV0/J8mikv&#10;DsbOh/hNgCFpU1GPzjORbHsbIjpE1UEl+QqgVX2jtM6HVCXiSnuyZfi+q3WZAkaLN1rakraiJ19n&#10;kwz8Rpbr7IAQdx8gIJ62CJuI6FLPu7jXIgWh7aOQyCAmO+0cvI2KcS5sLDtRw2rRBTub4DeEO1jk&#10;4DNgQpaY5ojdAwyaHciA3WXd6ydTkUt/NO4z/5vxaJE9g42jsVEW/EeZacyq99zpDyR11CSWVlDv&#10;sb48dI0XHL9R+M63LMQH5rHTsDRwesR7XKQGfCfod5Q04H99dJ/0sQFQSkmLnVvR8HPDvKBEf7fY&#10;Gufl8XFq9Xw4np1iyRH/WrJ6LbEbcwVYPCXOKcfzNulHPdxKD+YFh8wyeUURsxx9V5RHPxyuYjdR&#10;cExxsVxmNWxvx+KtfXI8gSdWUx0/716Yd32xR+ySOxi6nM3f1XynmywtLDcRpMoNceC15xtHQy6c&#10;foyl2fP6nLUOw3bxGwAA//8DAFBLAwQUAAYACAAAACEASFJ1R94AAAAGAQAADwAAAGRycy9kb3du&#10;cmV2LnhtbEyOQU/CQBSE7yb+h80z8SZbCBQo3RI1MR6UBCjG69J9tA3dt7W7QPXX+zjpaTKZycyX&#10;LnvbiDN2vnakYDiIQCAVztRUKtjlLw8zED5oMrpxhAq+0cMyu71JdWLchTZ43oZS8Aj5RCuoQmgT&#10;KX1RodV+4Fokzg6uszqw7UppOn3hcdvIURTF0uqa+KHSLT5XWBy3J6sgrPOv8dFF8cfb0/o1f/80&#10;P5uwUur+rn9cgAjYh78yXPEZHTJm2rsTGS8aBXE84SbrFATH8/EQxF7BaDIHmaXyP372CwAA//8D&#10;AFBLAQItABQABgAIAAAAIQC2gziS/gAAAOEBAAATAAAAAAAAAAAAAAAAAAAAAABbQ29udGVudF9U&#10;eXBlc10ueG1sUEsBAi0AFAAGAAgAAAAhADj9If/WAAAAlAEAAAsAAAAAAAAAAAAAAAAALwEAAF9y&#10;ZWxzLy5yZWxzUEsBAi0AFAAGAAgAAAAhAOKsYcKfAgAAtAUAAA4AAAAAAAAAAAAAAAAALgIAAGRy&#10;cy9lMm9Eb2MueG1sUEsBAi0AFAAGAAgAAAAhAEhSdUfeAAAABg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  <w:r w:rsidRPr="0068053C">
              <w:rPr>
                <w:rFonts w:cs="B Nazanin" w:hint="cs"/>
                <w:b/>
                <w:bCs/>
                <w:rtl/>
              </w:rPr>
              <w:t>لوح فشرده</w:t>
            </w:r>
            <w:r w:rsidR="00EC43FD">
              <w:rPr>
                <w:rFonts w:cs="B Nazanin" w:hint="cs"/>
                <w:b/>
                <w:bCs/>
                <w:rtl/>
              </w:rPr>
              <w:t xml:space="preserve"> حاوی فایل اکسل اطلاعات داروها</w:t>
            </w:r>
            <w:r w:rsidRPr="0068053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68053C" w:rsidRPr="0068053C" w:rsidTr="00982480">
        <w:tc>
          <w:tcPr>
            <w:tcW w:w="4622" w:type="dxa"/>
            <w:vAlign w:val="center"/>
          </w:tcPr>
          <w:p w:rsidR="0068053C" w:rsidRPr="0068053C" w:rsidRDefault="0068053C" w:rsidP="00982480">
            <w:pPr>
              <w:rPr>
                <w:rFonts w:cs="B Nazanin"/>
                <w:b/>
                <w:bCs/>
                <w:rtl/>
              </w:rPr>
            </w:pPr>
            <w:r w:rsidRPr="0068053C">
              <w:rPr>
                <w:rFonts w:cs="B Nazanin" w:hint="cs"/>
                <w:b/>
                <w:bCs/>
                <w:rtl/>
              </w:rPr>
              <w:t>دبیرخانه حراست: شماره ---------------------</w:t>
            </w:r>
          </w:p>
        </w:tc>
        <w:tc>
          <w:tcPr>
            <w:tcW w:w="4620" w:type="dxa"/>
            <w:vAlign w:val="center"/>
          </w:tcPr>
          <w:p w:rsidR="0068053C" w:rsidRPr="0068053C" w:rsidRDefault="0068053C" w:rsidP="00982480">
            <w:pPr>
              <w:rPr>
                <w:rFonts w:cs="B Nazanin"/>
                <w:b/>
                <w:bCs/>
                <w:rtl/>
              </w:rPr>
            </w:pPr>
            <w:r w:rsidRPr="0068053C">
              <w:rPr>
                <w:rFonts w:cs="B Nazanin" w:hint="cs"/>
                <w:b/>
                <w:bCs/>
                <w:rtl/>
              </w:rPr>
              <w:t>تاریخ --------------------</w:t>
            </w:r>
          </w:p>
        </w:tc>
      </w:tr>
    </w:tbl>
    <w:p w:rsidR="0074483A" w:rsidRDefault="0074483A"/>
    <w:sectPr w:rsidR="0074483A" w:rsidSect="00982480">
      <w:pgSz w:w="13680" w:h="5940" w:orient="landscape" w:code="20"/>
      <w:pgMar w:top="1134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C"/>
    <w:rsid w:val="0020629D"/>
    <w:rsid w:val="002A4798"/>
    <w:rsid w:val="002E616A"/>
    <w:rsid w:val="0068053C"/>
    <w:rsid w:val="006D4ABA"/>
    <w:rsid w:val="0074483A"/>
    <w:rsid w:val="00982480"/>
    <w:rsid w:val="00C74816"/>
    <w:rsid w:val="00D10147"/>
    <w:rsid w:val="00E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f.peiravian</dc:creator>
  <cp:lastModifiedBy>H.mohamadi</cp:lastModifiedBy>
  <cp:revision>3</cp:revision>
  <dcterms:created xsi:type="dcterms:W3CDTF">2016-01-17T10:55:00Z</dcterms:created>
  <dcterms:modified xsi:type="dcterms:W3CDTF">2016-01-17T10:55:00Z</dcterms:modified>
</cp:coreProperties>
</file>